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BBAE" w14:textId="77777777" w:rsidR="008E3EC5" w:rsidRPr="00AC049E" w:rsidRDefault="008E3EC5" w:rsidP="008E3EC5">
      <w:pPr>
        <w:rPr>
          <w:b/>
          <w:bCs/>
          <w:color w:val="FF0000"/>
          <w:sz w:val="52"/>
          <w:szCs w:val="52"/>
        </w:rPr>
      </w:pPr>
      <w:r w:rsidRPr="008E3EC5">
        <w:rPr>
          <w:noProof/>
        </w:rPr>
        <w:drawing>
          <wp:inline distT="0" distB="0" distL="0" distR="0" wp14:anchorId="5B7008CC" wp14:editId="0CA55E7B">
            <wp:extent cx="1472400" cy="1490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14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EC5">
        <w:rPr>
          <w:b/>
          <w:bCs/>
          <w:color w:val="FF0000"/>
          <w:sz w:val="52"/>
          <w:szCs w:val="52"/>
        </w:rPr>
        <w:t xml:space="preserve"> </w:t>
      </w:r>
      <w:r>
        <w:rPr>
          <w:b/>
          <w:bCs/>
          <w:color w:val="FF0000"/>
          <w:sz w:val="52"/>
          <w:szCs w:val="52"/>
        </w:rPr>
        <w:t xml:space="preserve">       </w:t>
      </w:r>
      <w:r w:rsidRPr="00AC049E">
        <w:rPr>
          <w:b/>
          <w:bCs/>
          <w:color w:val="FF0000"/>
          <w:sz w:val="52"/>
          <w:szCs w:val="52"/>
        </w:rPr>
        <w:t xml:space="preserve">Oznámení </w:t>
      </w:r>
    </w:p>
    <w:p w14:paraId="063D05F0" w14:textId="77777777" w:rsidR="008E3EC5" w:rsidRPr="002A2578" w:rsidRDefault="008E3EC5" w:rsidP="008E3EC5">
      <w:pPr>
        <w:rPr>
          <w:b/>
          <w:color w:val="FF0000"/>
          <w:sz w:val="36"/>
          <w:szCs w:val="36"/>
        </w:rPr>
      </w:pPr>
      <w:r w:rsidRPr="002A2578">
        <w:rPr>
          <w:b/>
          <w:color w:val="FF0000"/>
          <w:sz w:val="36"/>
          <w:szCs w:val="36"/>
        </w:rPr>
        <w:t xml:space="preserve">Ordinace praktického lékaře Všetaty  </w:t>
      </w:r>
    </w:p>
    <w:p w14:paraId="6E198840" w14:textId="77777777" w:rsidR="008E3EC5" w:rsidRDefault="008E3EC5" w:rsidP="008E3EC5">
      <w:pPr>
        <w:rPr>
          <w:b/>
          <w:color w:val="4472C4" w:themeColor="accent1"/>
          <w:sz w:val="36"/>
          <w:szCs w:val="36"/>
        </w:rPr>
      </w:pPr>
      <w:r w:rsidRPr="002A2578">
        <w:rPr>
          <w:b/>
          <w:color w:val="4472C4" w:themeColor="accent1"/>
          <w:sz w:val="36"/>
          <w:szCs w:val="36"/>
        </w:rPr>
        <w:t xml:space="preserve">Lékař: </w:t>
      </w:r>
      <w:proofErr w:type="spellStart"/>
      <w:r w:rsidRPr="002A2578">
        <w:rPr>
          <w:b/>
          <w:color w:val="4472C4" w:themeColor="accent1"/>
          <w:sz w:val="36"/>
          <w:szCs w:val="36"/>
        </w:rPr>
        <w:t>Mudr.</w:t>
      </w:r>
      <w:proofErr w:type="spellEnd"/>
      <w:r w:rsidRPr="002A2578">
        <w:rPr>
          <w:b/>
          <w:color w:val="4472C4" w:themeColor="accent1"/>
          <w:sz w:val="36"/>
          <w:szCs w:val="36"/>
        </w:rPr>
        <w:t xml:space="preserve"> </w:t>
      </w:r>
      <w:r>
        <w:rPr>
          <w:b/>
          <w:color w:val="4472C4" w:themeColor="accent1"/>
          <w:sz w:val="36"/>
          <w:szCs w:val="36"/>
        </w:rPr>
        <w:t>Hana Pávková</w:t>
      </w:r>
    </w:p>
    <w:p w14:paraId="648CE4B3" w14:textId="77777777" w:rsidR="008E3EC5" w:rsidRDefault="008E3EC5" w:rsidP="008E3EC5">
      <w:pPr>
        <w:rPr>
          <w:b/>
          <w:color w:val="4472C4" w:themeColor="accent1"/>
          <w:sz w:val="36"/>
          <w:szCs w:val="36"/>
        </w:rPr>
      </w:pPr>
      <w:proofErr w:type="gramStart"/>
      <w:r>
        <w:rPr>
          <w:b/>
          <w:color w:val="4472C4" w:themeColor="accent1"/>
          <w:sz w:val="36"/>
          <w:szCs w:val="36"/>
        </w:rPr>
        <w:t>Telefon :</w:t>
      </w:r>
      <w:proofErr w:type="gramEnd"/>
      <w:r>
        <w:rPr>
          <w:b/>
          <w:color w:val="4472C4" w:themeColor="accent1"/>
          <w:sz w:val="36"/>
          <w:szCs w:val="36"/>
        </w:rPr>
        <w:t xml:space="preserve"> 313 537 062</w:t>
      </w:r>
    </w:p>
    <w:p w14:paraId="0C2EA523" w14:textId="77777777" w:rsidR="008E3EC5" w:rsidRDefault="008E3EC5" w:rsidP="008E3EC5">
      <w:pPr>
        <w:rPr>
          <w:rStyle w:val="Hypertextovodkaz"/>
          <w:rFonts w:ascii="Arial" w:hAnsi="Arial" w:cs="Arial"/>
          <w:color w:val="4472C4" w:themeColor="accent1"/>
          <w:sz w:val="32"/>
          <w:szCs w:val="32"/>
          <w:shd w:val="clear" w:color="auto" w:fill="FFFFFF"/>
        </w:rPr>
      </w:pPr>
      <w:r w:rsidRPr="00AC049E">
        <w:rPr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hyperlink r:id="rId8" w:history="1">
        <w:r w:rsidRPr="00AC049E">
          <w:rPr>
            <w:rStyle w:val="Hypertextovodkaz"/>
            <w:rFonts w:ascii="Arial" w:hAnsi="Arial" w:cs="Arial"/>
            <w:color w:val="4472C4" w:themeColor="accent1"/>
            <w:sz w:val="32"/>
            <w:szCs w:val="32"/>
            <w:shd w:val="clear" w:color="auto" w:fill="FFFFFF"/>
          </w:rPr>
          <w:t>sestra@ordinacevsetaty.cz</w:t>
        </w:r>
      </w:hyperlink>
      <w:r w:rsidRPr="00AC049E">
        <w:rPr>
          <w:rFonts w:ascii="Arial" w:hAnsi="Arial" w:cs="Arial"/>
          <w:color w:val="4472C4" w:themeColor="accent1"/>
          <w:sz w:val="32"/>
          <w:szCs w:val="32"/>
          <w:shd w:val="clear" w:color="auto" w:fill="FFFFFF"/>
        </w:rPr>
        <w:t>,</w:t>
      </w:r>
      <w:r w:rsidRPr="00AC049E">
        <w:rPr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hyperlink r:id="rId9" w:history="1">
        <w:r w:rsidRPr="00AC049E">
          <w:rPr>
            <w:rStyle w:val="Hypertextovodkaz"/>
            <w:rFonts w:ascii="Arial" w:hAnsi="Arial" w:cs="Arial"/>
            <w:color w:val="4472C4" w:themeColor="accent1"/>
            <w:sz w:val="32"/>
            <w:szCs w:val="32"/>
            <w:shd w:val="clear" w:color="auto" w:fill="FFFFFF"/>
          </w:rPr>
          <w:t>lekar@ordinacevsetaty.cz</w:t>
        </w:r>
      </w:hyperlink>
    </w:p>
    <w:p w14:paraId="7481D7B9" w14:textId="77777777" w:rsidR="008E3EC5" w:rsidRDefault="008E3EC5" w:rsidP="008E3EC5">
      <w:pPr>
        <w:rPr>
          <w:b/>
          <w:color w:val="4472C4" w:themeColor="accent1"/>
          <w:sz w:val="32"/>
          <w:szCs w:val="32"/>
        </w:rPr>
      </w:pPr>
    </w:p>
    <w:p w14:paraId="12E5C98D" w14:textId="64317410" w:rsidR="00473106" w:rsidRPr="00AC049E" w:rsidRDefault="00473106" w:rsidP="008E3EC5">
      <w:pPr>
        <w:rPr>
          <w:b/>
          <w:color w:val="4472C4" w:themeColor="accent1"/>
          <w:sz w:val="32"/>
          <w:szCs w:val="32"/>
        </w:rPr>
      </w:pPr>
      <w:r>
        <w:rPr>
          <w:b/>
          <w:color w:val="4472C4" w:themeColor="accent1"/>
          <w:sz w:val="32"/>
          <w:szCs w:val="32"/>
        </w:rPr>
        <w:t xml:space="preserve">Po dobu </w:t>
      </w:r>
      <w:r w:rsidR="00EB0C18">
        <w:rPr>
          <w:b/>
          <w:color w:val="4472C4" w:themeColor="accent1"/>
          <w:sz w:val="32"/>
          <w:szCs w:val="32"/>
        </w:rPr>
        <w:t>čerpání dovolené bude ord</w:t>
      </w:r>
      <w:r>
        <w:rPr>
          <w:b/>
          <w:color w:val="4472C4" w:themeColor="accent1"/>
          <w:sz w:val="32"/>
          <w:szCs w:val="32"/>
        </w:rPr>
        <w:t xml:space="preserve">inace </w:t>
      </w:r>
      <w:r w:rsidR="002D51AC">
        <w:rPr>
          <w:b/>
          <w:color w:val="4472C4" w:themeColor="accent1"/>
          <w:sz w:val="32"/>
          <w:szCs w:val="32"/>
        </w:rPr>
        <w:t>v </w:t>
      </w:r>
      <w:proofErr w:type="gramStart"/>
      <w:r w:rsidR="002D51AC">
        <w:rPr>
          <w:b/>
          <w:color w:val="4472C4" w:themeColor="accent1"/>
          <w:sz w:val="32"/>
          <w:szCs w:val="32"/>
        </w:rPr>
        <w:t>době :</w:t>
      </w:r>
      <w:proofErr w:type="gramEnd"/>
    </w:p>
    <w:p w14:paraId="7B44E38E" w14:textId="0D0A819A" w:rsidR="00D946EB" w:rsidRDefault="002D51AC" w:rsidP="008E3EC5">
      <w:pP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cs-CZ"/>
        </w:rPr>
        <w:t>o</w:t>
      </w:r>
      <w:r w:rsidRPr="002D51AC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cs-CZ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 xml:space="preserve"> </w:t>
      </w:r>
      <w:r w:rsidR="00E02EA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1</w:t>
      </w:r>
      <w:r w:rsidR="0033392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3</w:t>
      </w:r>
      <w:r w:rsidR="00F045B6" w:rsidRPr="00F045B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.</w:t>
      </w:r>
      <w:r w:rsidR="00EB0C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7</w:t>
      </w:r>
      <w:r w:rsidR="00F045B6" w:rsidRPr="00F045B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 xml:space="preserve">. – </w:t>
      </w:r>
      <w:proofErr w:type="gramStart"/>
      <w:r w:rsidR="0033392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24</w:t>
      </w:r>
      <w:r w:rsidR="00F045B6" w:rsidRPr="00F045B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.</w:t>
      </w:r>
      <w:r w:rsidR="00EB0C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7</w:t>
      </w:r>
      <w:r w:rsidR="00F045B6" w:rsidRPr="00F045B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.202</w:t>
      </w:r>
      <w:r w:rsidR="0033392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5</w:t>
      </w:r>
      <w:r w:rsidR="00F045B6" w:rsidRPr="00F045B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cs-CZ"/>
        </w:rPr>
        <w:t xml:space="preserve"> </w:t>
      </w:r>
      <w:r w:rsidRPr="002D51A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u</w:t>
      </w:r>
      <w:r w:rsidR="004731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zavřen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a</w:t>
      </w:r>
      <w:proofErr w:type="gramEnd"/>
      <w:r w:rsidR="004731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 xml:space="preserve"> </w:t>
      </w:r>
    </w:p>
    <w:p w14:paraId="6FB7EA5A" w14:textId="28D48025" w:rsidR="00EB0C18" w:rsidRDefault="00473106" w:rsidP="008E3EC5">
      <w:pP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 xml:space="preserve"> </w:t>
      </w:r>
    </w:p>
    <w:p w14:paraId="343DD443" w14:textId="01305D02" w:rsidR="00AD1BE9" w:rsidRDefault="00EB0C18" w:rsidP="008E3EC5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B0C1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cs-CZ"/>
        </w:rPr>
        <w:t>od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 xml:space="preserve"> </w:t>
      </w:r>
      <w:r w:rsidR="0033392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10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.</w:t>
      </w:r>
      <w:r w:rsidR="0033392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8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 xml:space="preserve">. – </w:t>
      </w:r>
      <w:r w:rsidR="0033392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14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.8.202</w:t>
      </w:r>
      <w:r w:rsidR="004C60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6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 xml:space="preserve"> </w:t>
      </w:r>
      <w:r w:rsidR="008E3EC5" w:rsidRPr="00F045B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EB0C18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uzavřena</w:t>
      </w:r>
      <w:r w:rsidR="008E3EC5" w:rsidRPr="00F045B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</w:t>
      </w:r>
    </w:p>
    <w:p w14:paraId="20C907C5" w14:textId="100602BA" w:rsidR="00F045B6" w:rsidRDefault="00473106" w:rsidP="00F045B6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2D51A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</w:p>
    <w:p w14:paraId="3D204498" w14:textId="77777777" w:rsidR="00473106" w:rsidRDefault="00473106" w:rsidP="00F045B6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7F133BB6" w14:textId="38C47073" w:rsidR="00473106" w:rsidRPr="00F045B6" w:rsidRDefault="00473106" w:rsidP="00F045B6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Zajistěte si včas dostatek léků</w:t>
      </w:r>
    </w:p>
    <w:p w14:paraId="5B3BD918" w14:textId="77777777" w:rsidR="00F045B6" w:rsidRPr="00F045B6" w:rsidRDefault="00F045B6" w:rsidP="00F045B6">
      <w:pPr>
        <w:rPr>
          <w:rFonts w:ascii="Times New Roman" w:hAnsi="Times New Roman" w:cs="Times New Roman"/>
          <w:sz w:val="36"/>
          <w:szCs w:val="36"/>
        </w:rPr>
      </w:pPr>
    </w:p>
    <w:p w14:paraId="1DFCD3CA" w14:textId="77D68D4B" w:rsidR="00F045B6" w:rsidRDefault="00F045B6" w:rsidP="008E3EC5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F045B6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Akutní případy </w:t>
      </w:r>
      <w:r w:rsidR="00473106">
        <w:rPr>
          <w:rFonts w:ascii="Times New Roman" w:hAnsi="Times New Roman" w:cs="Times New Roman"/>
          <w:color w:val="4472C4" w:themeColor="accent1"/>
          <w:sz w:val="36"/>
          <w:szCs w:val="36"/>
        </w:rPr>
        <w:t>Zdravotní středisko Chrást 315 537 062</w:t>
      </w:r>
    </w:p>
    <w:p w14:paraId="0755B0CC" w14:textId="77777777" w:rsidR="00F045B6" w:rsidRDefault="00F045B6" w:rsidP="008E3EC5">
      <w:pPr>
        <w:rPr>
          <w:rFonts w:ascii="Times New Roman" w:hAnsi="Times New Roman" w:cs="Times New Roman"/>
          <w:color w:val="4472C4" w:themeColor="accent1"/>
          <w:sz w:val="36"/>
          <w:szCs w:val="36"/>
        </w:rPr>
      </w:pPr>
    </w:p>
    <w:p w14:paraId="3A61F7E6" w14:textId="3A83BDE8" w:rsidR="00F045B6" w:rsidRPr="00F045B6" w:rsidRDefault="00473106" w:rsidP="008E3EC5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</w:p>
    <w:sectPr w:rsidR="00F045B6" w:rsidRPr="00F04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C5"/>
    <w:rsid w:val="00182E05"/>
    <w:rsid w:val="002B19D1"/>
    <w:rsid w:val="002D51AC"/>
    <w:rsid w:val="00333929"/>
    <w:rsid w:val="00473106"/>
    <w:rsid w:val="004C60D5"/>
    <w:rsid w:val="006D5CB5"/>
    <w:rsid w:val="008E3EC5"/>
    <w:rsid w:val="00AB0AA0"/>
    <w:rsid w:val="00AD1BE9"/>
    <w:rsid w:val="00B72FC9"/>
    <w:rsid w:val="00D946EB"/>
    <w:rsid w:val="00E02EA4"/>
    <w:rsid w:val="00EB0C18"/>
    <w:rsid w:val="00EC4243"/>
    <w:rsid w:val="00F045B6"/>
    <w:rsid w:val="00F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8E50"/>
  <w15:chartTrackingRefBased/>
  <w15:docId w15:val="{BD60822A-CF4E-4FCC-B260-6C63AD88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3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tra@ordinacevsetaty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ekar@ordinacevsetat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566B5F6A8C74DA78D07B8B05B9BAD" ma:contentTypeVersion="13" ma:contentTypeDescription="Create a new document." ma:contentTypeScope="" ma:versionID="c7a5e1c50ece5e34fe5b55c871a4190c">
  <xsd:schema xmlns:xsd="http://www.w3.org/2001/XMLSchema" xmlns:xs="http://www.w3.org/2001/XMLSchema" xmlns:p="http://schemas.microsoft.com/office/2006/metadata/properties" xmlns:ns2="c918da5b-8efc-4e83-be1a-c08a4cea1cc1" xmlns:ns3="a4069b05-84e2-4b4e-ada4-6b8a2ad4fced" targetNamespace="http://schemas.microsoft.com/office/2006/metadata/properties" ma:root="true" ma:fieldsID="b223542739a62f9cb58188599ca2db01" ns2:_="" ns3:_="">
    <xsd:import namespace="c918da5b-8efc-4e83-be1a-c08a4cea1cc1"/>
    <xsd:import namespace="a4069b05-84e2-4b4e-ada4-6b8a2ad4f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da5b-8efc-4e83-be1a-c08a4cea1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104e4f-0065-49b9-9aa1-56259b14d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69b05-84e2-4b4e-ada4-6b8a2ad4fc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d3c645-ecc5-4c43-9a78-9ea236e7b7b1}" ma:internalName="TaxCatchAll" ma:showField="CatchAllData" ma:web="a4069b05-84e2-4b4e-ada4-6b8a2ad4f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69b05-84e2-4b4e-ada4-6b8a2ad4fced" xsi:nil="true"/>
    <lcf76f155ced4ddcb4097134ff3c332f xmlns="c918da5b-8efc-4e83-be1a-c08a4cea1c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6A3749-3F45-4454-B37B-F7EDF71E2C68}"/>
</file>

<file path=customXml/itemProps2.xml><?xml version="1.0" encoding="utf-8"?>
<ds:datastoreItem xmlns:ds="http://schemas.openxmlformats.org/officeDocument/2006/customXml" ds:itemID="{80E6D4EF-0F0E-4F3E-8095-F6C4B58BD852}">
  <ds:schemaRefs>
    <ds:schemaRef ds:uri="http://schemas.microsoft.com/office/2006/metadata/properties"/>
    <ds:schemaRef ds:uri="http://schemas.microsoft.com/office/infopath/2007/PartnerControls"/>
    <ds:schemaRef ds:uri="a4069b05-84e2-4b4e-ada4-6b8a2ad4fced"/>
    <ds:schemaRef ds:uri="c918da5b-8efc-4e83-be1a-c08a4cea1cc1"/>
  </ds:schemaRefs>
</ds:datastoreItem>
</file>

<file path=customXml/itemProps3.xml><?xml version="1.0" encoding="utf-8"?>
<ds:datastoreItem xmlns:ds="http://schemas.openxmlformats.org/officeDocument/2006/customXml" ds:itemID="{62323D60-932E-4A3B-B35F-22EFF9085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Josef Hromada</cp:lastModifiedBy>
  <cp:revision>13</cp:revision>
  <cp:lastPrinted>2025-06-17T12:33:00Z</cp:lastPrinted>
  <dcterms:created xsi:type="dcterms:W3CDTF">2022-11-29T09:07:00Z</dcterms:created>
  <dcterms:modified xsi:type="dcterms:W3CDTF">2026-06-19T17:25:00Z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0x010100094566B5F6A8C74DA78D07B8B05B9BAD</vt:lpwstr>
  </property>
  <property fmtid="{D5CDD505-2E9C-101B-9397-08002B2CF9AE}" pid="3" name="MediaServiceImageTags">
    <vt:lpwstr/>
  </property>
</Properties>
</file>